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5E" w:rsidRDefault="003747CA">
      <w:pPr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</w:p>
    <w:p w:rsidR="0013595E" w:rsidRDefault="0013595E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13595E" w:rsidRDefault="003747CA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单位同意报考证明（</w:t>
      </w:r>
      <w:r>
        <w:rPr>
          <w:rFonts w:eastAsia="方正小标宋简体" w:hint="eastAsia"/>
          <w:sz w:val="44"/>
          <w:szCs w:val="44"/>
        </w:rPr>
        <w:t>样式</w:t>
      </w:r>
      <w:r>
        <w:rPr>
          <w:rFonts w:eastAsia="方正小标宋简体"/>
          <w:sz w:val="44"/>
          <w:szCs w:val="44"/>
        </w:rPr>
        <w:t>）</w:t>
      </w:r>
    </w:p>
    <w:p w:rsidR="0013595E" w:rsidRDefault="003747C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（也可开具写有起止工作时间的辞职、辞退证明）</w:t>
      </w:r>
    </w:p>
    <w:p w:rsidR="0013595E" w:rsidRDefault="0013595E">
      <w:pPr>
        <w:spacing w:line="600" w:lineRule="exact"/>
        <w:rPr>
          <w:rFonts w:eastAsia="仿宋_GB2312"/>
          <w:sz w:val="32"/>
          <w:szCs w:val="32"/>
        </w:rPr>
      </w:pPr>
    </w:p>
    <w:p w:rsidR="0013595E" w:rsidRDefault="003747CA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大兴安岭地区中级人民法院</w:t>
      </w:r>
      <w:r>
        <w:rPr>
          <w:rFonts w:eastAsia="仿宋_GB2312"/>
          <w:sz w:val="32"/>
          <w:szCs w:val="32"/>
        </w:rPr>
        <w:t>：</w:t>
      </w: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兹有我单位职工　　</w:t>
      </w:r>
      <w:r w:rsidR="001B13F4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同志，身份证号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大兴安岭地区中级人民法院公开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聘用制书记员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</w:t>
      </w:r>
      <w:r>
        <w:rPr>
          <w:rFonts w:eastAsia="仿宋_GB2312"/>
          <w:sz w:val="32"/>
          <w:szCs w:val="32"/>
        </w:rPr>
        <w:t>试。我单位同意其报考，并保证其如被录用，将配合有关单位办理其</w:t>
      </w:r>
      <w:r>
        <w:rPr>
          <w:rFonts w:eastAsia="仿宋_GB2312" w:hint="eastAsia"/>
          <w:sz w:val="32"/>
          <w:szCs w:val="32"/>
        </w:rPr>
        <w:t>社保关系</w:t>
      </w:r>
      <w:r w:rsidR="001B13F4"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的移交手续。</w:t>
      </w: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该同志在我单位的工作起止时间为：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月。</w:t>
      </w: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我单位的性质为：（机关、事业、企业、其他）</w:t>
      </w: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人员性质：（在编、聘用、其他）</w:t>
      </w:r>
    </w:p>
    <w:p w:rsidR="0013595E" w:rsidRDefault="0013595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 w:rsidR="0013595E" w:rsidRDefault="0013595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　　　　　　　　　　　　　　单位名称（章）</w:t>
      </w:r>
    </w:p>
    <w:p w:rsidR="0013595E" w:rsidRDefault="003747C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　　　　　　　　　　　　　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　　月　　日</w:t>
      </w:r>
    </w:p>
    <w:p w:rsidR="0013595E" w:rsidRDefault="0013595E"/>
    <w:sectPr w:rsidR="0013595E" w:rsidSect="0013595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CA" w:rsidRDefault="003747CA" w:rsidP="001B13F4">
      <w:r>
        <w:separator/>
      </w:r>
    </w:p>
  </w:endnote>
  <w:endnote w:type="continuationSeparator" w:id="0">
    <w:p w:rsidR="003747CA" w:rsidRDefault="003747CA" w:rsidP="001B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CA" w:rsidRDefault="003747CA" w:rsidP="001B13F4">
      <w:r>
        <w:separator/>
      </w:r>
    </w:p>
  </w:footnote>
  <w:footnote w:type="continuationSeparator" w:id="0">
    <w:p w:rsidR="003747CA" w:rsidRDefault="003747CA" w:rsidP="001B1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7EB"/>
    <w:rsid w:val="0013595E"/>
    <w:rsid w:val="001B13F4"/>
    <w:rsid w:val="001E04AC"/>
    <w:rsid w:val="001E2D69"/>
    <w:rsid w:val="003747CA"/>
    <w:rsid w:val="00492E49"/>
    <w:rsid w:val="007A55DD"/>
    <w:rsid w:val="007E49A9"/>
    <w:rsid w:val="007F5453"/>
    <w:rsid w:val="00813648"/>
    <w:rsid w:val="008C16BD"/>
    <w:rsid w:val="00EA67EB"/>
    <w:rsid w:val="00ED44B8"/>
    <w:rsid w:val="00EE3D3D"/>
    <w:rsid w:val="0A4B1575"/>
    <w:rsid w:val="25D9651E"/>
    <w:rsid w:val="3A522D3D"/>
    <w:rsid w:val="3DA04E09"/>
    <w:rsid w:val="49E97D36"/>
    <w:rsid w:val="5EB70057"/>
    <w:rsid w:val="630E75E6"/>
    <w:rsid w:val="66ED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595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5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359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59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KF</dc:creator>
  <cp:lastModifiedBy>Administrator</cp:lastModifiedBy>
  <cp:revision>3</cp:revision>
  <dcterms:created xsi:type="dcterms:W3CDTF">2019-05-27T03:00:00Z</dcterms:created>
  <dcterms:modified xsi:type="dcterms:W3CDTF">2022-03-14T03:40:00Z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272FCF980C6F45FCB8FFA31DA5B549C5</vt:lpwstr>
  </property>
</Properties>
</file>